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01" w:rsidRDefault="00C20601" w:rsidP="00C20601">
      <w:pPr>
        <w:widowControl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24 января 2019 г в МБОУ «СОШ № 27»  были приглашены на уроки по ОРКСЭ  преподаватель </w:t>
      </w:r>
      <w:r w:rsidRPr="006B76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АНОДО «</w:t>
      </w:r>
      <w:proofErr w:type="spellStart"/>
      <w:r w:rsidRPr="006B76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Гьидаят</w:t>
      </w:r>
      <w:proofErr w:type="spellEnd"/>
      <w:r w:rsidRPr="006B76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Магомедовна и студентка 2 курса Абдуллаева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Курбаналиевна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С их участием  проводились уроки в  4в, 4г и 4 б классах на тему:  « Жизнь Пророка Мухаммеда»,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«Исламская религия»</w:t>
      </w:r>
    </w:p>
    <w:p w:rsidR="00C20601" w:rsidRDefault="00C20601" w:rsidP="00C20601">
      <w:pPr>
        <w:widowControl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00000" w:rsidRDefault="00C20601" w:rsidP="00C20601"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924550" cy="3667125"/>
            <wp:effectExtent l="19050" t="0" r="0" b="0"/>
            <wp:docPr id="2" name="Рисунок 2" descr="C:\Users\Роза\AppData\Local\Microsoft\Windows\Temporary Internet Files\Content.Word\IMG_8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AppData\Local\Microsoft\Windows\Temporary Internet Files\Content.Word\IMG_85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924550" cy="3619500"/>
            <wp:effectExtent l="19050" t="0" r="0" b="0"/>
            <wp:docPr id="1" name="Рисунок 1" descr="C:\Users\Роза\AppData\Local\Microsoft\Windows\Temporary Internet Files\Content.Word\IMG_8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AppData\Local\Microsoft\Windows\Temporary Internet Files\Content.Word\IMG_85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01" w:rsidRDefault="00C20601" w:rsidP="00C20601"/>
    <w:p w:rsidR="00C20601" w:rsidRDefault="00C20601" w:rsidP="00C20601"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591175" cy="3371850"/>
            <wp:effectExtent l="19050" t="0" r="9525" b="0"/>
            <wp:docPr id="13" name="Рисунок 13" descr="C:\Users\Роза\AppData\Local\Microsoft\Windows\Temporary Internet Files\Content.Word\IMG_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оза\AppData\Local\Microsoft\Windows\Temporary Internet Files\Content.Word\IMG_85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01" w:rsidRDefault="00C20601" w:rsidP="00C20601">
      <w:pPr>
        <w:ind w:firstLine="708"/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772150" cy="3911819"/>
            <wp:effectExtent l="19050" t="0" r="0" b="0"/>
            <wp:docPr id="16" name="Рисунок 16" descr="C:\Users\Роза\AppData\Local\Microsoft\Windows\Temporary Internet Files\Content.Word\IMG_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оза\AppData\Local\Microsoft\Windows\Temporary Internet Files\Content.Word\IMG_85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91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01" w:rsidRDefault="00C20601" w:rsidP="00C20601"/>
    <w:p w:rsidR="00C20601" w:rsidRDefault="00C20601" w:rsidP="00C20601">
      <w:pPr>
        <w:pStyle w:val="a5"/>
        <w:shd w:val="clear" w:color="auto" w:fill="FFFFFF"/>
        <w:spacing w:before="0" w:beforeAutospacing="0" w:after="300" w:afterAutospacing="0" w:line="360" w:lineRule="auto"/>
        <w:rPr>
          <w:color w:val="000000" w:themeColor="text1"/>
        </w:rPr>
      </w:pPr>
      <w:r>
        <w:tab/>
      </w:r>
      <w:r>
        <w:rPr>
          <w:color w:val="000000" w:themeColor="text1"/>
        </w:rPr>
        <w:t>На уроке дети познакомились с жизнью основателя ислама- пророка Мухаммеда.</w:t>
      </w:r>
      <w:r w:rsidRPr="00D449CC">
        <w:t xml:space="preserve"> </w:t>
      </w:r>
      <w:proofErr w:type="spellStart"/>
      <w:r w:rsidR="00DC3563">
        <w:t>Сакинат</w:t>
      </w:r>
      <w:proofErr w:type="spellEnd"/>
      <w:r w:rsidR="00DC3563">
        <w:t xml:space="preserve"> Магомедовна </w:t>
      </w:r>
      <w:r>
        <w:t>рассказала о семье пророка Мухаммеда, в каком городе родился, какими чертами он обладал, какие удивительные случаи происходили с ним.  Было много воспитательных моментов</w:t>
      </w:r>
      <w:r w:rsidRPr="00D449CC">
        <w:rPr>
          <w:color w:val="000000" w:themeColor="text1"/>
        </w:rPr>
        <w:t>, приобщ</w:t>
      </w:r>
      <w:r>
        <w:rPr>
          <w:color w:val="000000" w:themeColor="text1"/>
        </w:rPr>
        <w:t>ение</w:t>
      </w:r>
      <w:r w:rsidRPr="00D449CC">
        <w:rPr>
          <w:color w:val="000000" w:themeColor="text1"/>
        </w:rPr>
        <w:t xml:space="preserve"> учащихся к культурному наследию через воспитание</w:t>
      </w:r>
      <w:r>
        <w:rPr>
          <w:color w:val="000000" w:themeColor="text1"/>
        </w:rPr>
        <w:t xml:space="preserve">   </w:t>
      </w:r>
      <w:r w:rsidRPr="00D449CC">
        <w:rPr>
          <w:color w:val="000000" w:themeColor="text1"/>
        </w:rPr>
        <w:t>любви к Родине, уважение к предкам и их традициям.</w:t>
      </w:r>
    </w:p>
    <w:p w:rsidR="00DC3563" w:rsidRPr="0011666D" w:rsidRDefault="00DC3563" w:rsidP="00DC356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</w:t>
      </w:r>
      <w:r w:rsidRPr="0011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 нравственности, духовности подрастающего поколения всё больше волнуют родителей, педагогов, да и общество в целом. Понятия добра и зла, совести, милосердия никогда не потеряют своей ценности, а совместные поиски ответов на вопросы учебника, связанные с традициями, устоями, духовными и культурными ценностями сплотят между собой детей и родителей, помогут каждому взглянуть на привычные вещи другими глазами.</w:t>
      </w:r>
    </w:p>
    <w:p w:rsidR="00DC3563" w:rsidRPr="00D449CC" w:rsidRDefault="00DC3563" w:rsidP="00C20601">
      <w:pPr>
        <w:pStyle w:val="a5"/>
        <w:shd w:val="clear" w:color="auto" w:fill="FFFFFF"/>
        <w:spacing w:before="0" w:beforeAutospacing="0" w:after="300" w:afterAutospacing="0" w:line="360" w:lineRule="auto"/>
        <w:rPr>
          <w:color w:val="000000" w:themeColor="text1"/>
        </w:rPr>
      </w:pPr>
    </w:p>
    <w:p w:rsidR="00C20601" w:rsidRPr="00C20601" w:rsidRDefault="00C20601" w:rsidP="00C20601">
      <w:pPr>
        <w:tabs>
          <w:tab w:val="left" w:pos="1215"/>
        </w:tabs>
      </w:pPr>
    </w:p>
    <w:sectPr w:rsidR="00C20601" w:rsidRPr="00C2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601"/>
    <w:rsid w:val="00C20601"/>
    <w:rsid w:val="00DC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6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35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2019-01-25T09:05:00Z</dcterms:created>
  <dcterms:modified xsi:type="dcterms:W3CDTF">2019-01-25T09:19:00Z</dcterms:modified>
</cp:coreProperties>
</file>